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Pr="00882A16" w:rsidRDefault="00B45E83" w:rsidP="00FF0E50">
      <w:r w:rsidRPr="00882A16">
        <w:rPr>
          <w:noProof/>
        </w:rPr>
        <w:drawing>
          <wp:anchor distT="0" distB="0" distL="114300" distR="114300" simplePos="0" relativeHeight="251657728" behindDoc="1" locked="0" layoutInCell="1" allowOverlap="1" wp14:anchorId="1B32D211" wp14:editId="07B18E3A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Pr="00882A16" w:rsidRDefault="00A4718F" w:rsidP="00FF0E50">
      <w:pPr>
        <w:jc w:val="right"/>
      </w:pPr>
    </w:p>
    <w:p w:rsidR="00514B1D" w:rsidRPr="00882A16" w:rsidRDefault="00514B1D" w:rsidP="00235002">
      <w:pPr>
        <w:jc w:val="right"/>
      </w:pPr>
    </w:p>
    <w:p w:rsidR="00514B1D" w:rsidRPr="00882A16" w:rsidRDefault="00514B1D" w:rsidP="00235002">
      <w:r>
        <w:tab/>
      </w:r>
      <w:r>
        <w:tab/>
      </w:r>
      <w:r>
        <w:tab/>
      </w:r>
      <w:r>
        <w:tab/>
      </w:r>
      <w:r>
        <w:tab/>
      </w:r>
    </w:p>
    <w:p w:rsidR="003E4576" w:rsidRDefault="003E4576" w:rsidP="00B9278C">
      <w:pPr>
        <w:jc w:val="center"/>
        <w:rPr>
          <w:b/>
        </w:rPr>
      </w:pPr>
    </w:p>
    <w:p w:rsidR="003E4576" w:rsidRDefault="003E4576" w:rsidP="00B9278C">
      <w:pPr>
        <w:jc w:val="center"/>
        <w:rPr>
          <w:b/>
        </w:rPr>
      </w:pPr>
    </w:p>
    <w:p w:rsidR="00514B1D" w:rsidRDefault="003E4576" w:rsidP="00FB0B75">
      <w:pPr>
        <w:jc w:val="center"/>
        <w:rPr>
          <w:b/>
        </w:rPr>
      </w:pPr>
      <w:r>
        <w:rPr>
          <w:b/>
        </w:rPr>
        <w:t xml:space="preserve">INFORMACJA </w:t>
      </w:r>
    </w:p>
    <w:p w:rsidR="00FB0B75" w:rsidRDefault="003E4576" w:rsidP="00FB0B75">
      <w:pPr>
        <w:jc w:val="center"/>
        <w:rPr>
          <w:b/>
        </w:rPr>
      </w:pPr>
      <w:r>
        <w:rPr>
          <w:b/>
        </w:rPr>
        <w:t>O</w:t>
      </w:r>
      <w:r w:rsidR="00FB0B75">
        <w:rPr>
          <w:b/>
        </w:rPr>
        <w:t xml:space="preserve"> </w:t>
      </w:r>
      <w:r w:rsidR="008513D6">
        <w:rPr>
          <w:b/>
        </w:rPr>
        <w:t>UDZIELENIU ZAMÓWIENIA</w:t>
      </w:r>
    </w:p>
    <w:p w:rsidR="00231A01" w:rsidRDefault="00231A01" w:rsidP="00815C42">
      <w:pPr>
        <w:rPr>
          <w:b/>
        </w:rPr>
      </w:pPr>
    </w:p>
    <w:p w:rsidR="00514B1D" w:rsidRDefault="00514B1D" w:rsidP="00514B1D">
      <w:pPr>
        <w:jc w:val="both"/>
        <w:rPr>
          <w:color w:val="000000"/>
        </w:rPr>
      </w:pPr>
    </w:p>
    <w:p w:rsidR="009A1DD9" w:rsidRDefault="009A1DD9" w:rsidP="008E7B60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</w:t>
      </w:r>
      <w:r w:rsidRPr="009A1DD9">
        <w:rPr>
          <w:i/>
          <w:color w:val="000000"/>
        </w:rPr>
        <w:t>Ośrodek Rozwoju Edukacji</w:t>
      </w:r>
      <w:r>
        <w:rPr>
          <w:color w:val="000000"/>
        </w:rPr>
        <w:t xml:space="preserve"> informuje, iż w dniu </w:t>
      </w:r>
      <w:r w:rsidR="008513D6">
        <w:rPr>
          <w:color w:val="000000"/>
        </w:rPr>
        <w:t>26.08.2017</w:t>
      </w:r>
      <w:r>
        <w:rPr>
          <w:color w:val="000000"/>
        </w:rPr>
        <w:t xml:space="preserve"> r. </w:t>
      </w:r>
      <w:r w:rsidR="005930AE">
        <w:rPr>
          <w:color w:val="000000"/>
        </w:rPr>
        <w:br/>
      </w:r>
      <w:r w:rsidR="008513D6">
        <w:rPr>
          <w:color w:val="000000"/>
        </w:rPr>
        <w:t xml:space="preserve">została zawarta Umowa </w:t>
      </w:r>
      <w:r>
        <w:rPr>
          <w:color w:val="000000"/>
        </w:rPr>
        <w:t xml:space="preserve"> w przedmiocie zamówienia: </w:t>
      </w:r>
      <w:r w:rsidRPr="009A1DD9">
        <w:rPr>
          <w:b/>
          <w:color w:val="000000"/>
        </w:rPr>
        <w:t>„</w:t>
      </w:r>
      <w:r w:rsidR="008E7B60">
        <w:rPr>
          <w:b/>
          <w:color w:val="000000"/>
        </w:rPr>
        <w:t>Autorzy i redaktorzy</w:t>
      </w:r>
      <w:r w:rsidRPr="009A1DD9">
        <w:rPr>
          <w:b/>
          <w:color w:val="000000"/>
        </w:rPr>
        <w:t xml:space="preserve"> – grupa </w:t>
      </w:r>
      <w:r w:rsidR="00DE6958">
        <w:rPr>
          <w:b/>
          <w:color w:val="000000"/>
        </w:rPr>
        <w:t>Żegluga śródlądowa i morska</w:t>
      </w:r>
      <w:r>
        <w:rPr>
          <w:color w:val="000000"/>
        </w:rPr>
        <w:t xml:space="preserve">”, nr sprawy </w:t>
      </w:r>
      <w:r w:rsidR="00A11710">
        <w:rPr>
          <w:color w:val="000000"/>
        </w:rPr>
        <w:t>1</w:t>
      </w:r>
      <w:r w:rsidR="00C521D1">
        <w:rPr>
          <w:color w:val="000000"/>
        </w:rPr>
        <w:t>5</w:t>
      </w:r>
      <w:r w:rsidR="00DE6958">
        <w:rPr>
          <w:color w:val="000000"/>
        </w:rPr>
        <w:t>2</w:t>
      </w:r>
      <w:r>
        <w:rPr>
          <w:color w:val="000000"/>
        </w:rPr>
        <w:t>/ORE/</w:t>
      </w:r>
      <w:r w:rsidR="008E7B60">
        <w:rPr>
          <w:color w:val="000000"/>
        </w:rPr>
        <w:t>US</w:t>
      </w:r>
      <w:r w:rsidR="008513D6">
        <w:rPr>
          <w:color w:val="000000"/>
        </w:rPr>
        <w:t xml:space="preserve">/2017, </w:t>
      </w:r>
      <w:r w:rsidRPr="008E7B60">
        <w:rPr>
          <w:color w:val="000000"/>
        </w:rPr>
        <w:t xml:space="preserve">Część 1 – </w:t>
      </w:r>
      <w:r w:rsidR="00DE6958">
        <w:rPr>
          <w:b/>
          <w:color w:val="000000"/>
        </w:rPr>
        <w:t>Technik rybołówstwa morskiego</w:t>
      </w:r>
      <w:r w:rsidR="00C87AD3">
        <w:rPr>
          <w:b/>
          <w:color w:val="000000"/>
        </w:rPr>
        <w:t xml:space="preserve"> </w:t>
      </w:r>
      <w:r w:rsidR="003053BC">
        <w:rPr>
          <w:b/>
          <w:color w:val="000000"/>
        </w:rPr>
        <w:t xml:space="preserve"> </w:t>
      </w:r>
      <w:r w:rsidR="008E7B60" w:rsidRPr="008E7B60">
        <w:rPr>
          <w:b/>
          <w:color w:val="000000"/>
        </w:rPr>
        <w:t>[</w:t>
      </w:r>
      <w:r w:rsidR="00DE6958">
        <w:rPr>
          <w:b/>
          <w:color w:val="000000"/>
        </w:rPr>
        <w:t>315215</w:t>
      </w:r>
      <w:r w:rsidR="008E7B60" w:rsidRPr="008E7B60">
        <w:rPr>
          <w:b/>
          <w:color w:val="000000"/>
        </w:rPr>
        <w:t>]</w:t>
      </w:r>
      <w:r w:rsidR="008E7B60" w:rsidRPr="008E7B60">
        <w:rPr>
          <w:color w:val="000000"/>
        </w:rPr>
        <w:t xml:space="preserve"> – 4 Autorów, w tym 1 Redaktor </w:t>
      </w:r>
      <w:r w:rsidR="002C73D9" w:rsidRPr="008E7B60">
        <w:rPr>
          <w:color w:val="000000"/>
        </w:rPr>
        <w:t xml:space="preserve"> </w:t>
      </w:r>
      <w:r w:rsidR="008513D6">
        <w:rPr>
          <w:color w:val="000000"/>
        </w:rPr>
        <w:t>z Wykonawcą</w:t>
      </w:r>
    </w:p>
    <w:p w:rsidR="007F5499" w:rsidRDefault="007F5499" w:rsidP="009A1DD9">
      <w:pPr>
        <w:spacing w:line="360" w:lineRule="auto"/>
        <w:jc w:val="both"/>
        <w:rPr>
          <w:b/>
          <w:color w:val="000000"/>
          <w:u w:val="single"/>
        </w:rPr>
      </w:pPr>
    </w:p>
    <w:p w:rsidR="009A1DD9" w:rsidRPr="00C521D1" w:rsidRDefault="00DE6958" w:rsidP="009A1DD9">
      <w:pPr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6"/>
        <w:gridCol w:w="2268"/>
      </w:tblGrid>
      <w:tr w:rsidR="008513D6" w:rsidTr="00E524A5">
        <w:tc>
          <w:tcPr>
            <w:tcW w:w="5386" w:type="dxa"/>
          </w:tcPr>
          <w:p w:rsidR="008513D6" w:rsidRPr="005930AE" w:rsidRDefault="008513D6" w:rsidP="005930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930AE"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2268" w:type="dxa"/>
          </w:tcPr>
          <w:p w:rsidR="008513D6" w:rsidRPr="005930AE" w:rsidRDefault="008513D6" w:rsidP="005930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930AE">
              <w:rPr>
                <w:b/>
                <w:color w:val="000000"/>
                <w:sz w:val="20"/>
                <w:szCs w:val="20"/>
              </w:rPr>
              <w:t>Cena brutto</w:t>
            </w:r>
          </w:p>
        </w:tc>
      </w:tr>
      <w:tr w:rsidR="008513D6" w:rsidTr="00E524A5">
        <w:tc>
          <w:tcPr>
            <w:tcW w:w="5386" w:type="dxa"/>
          </w:tcPr>
          <w:p w:rsidR="008513D6" w:rsidRDefault="008513D6" w:rsidP="00A1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Grzegorz Nadolny, ul. Oś. Łokietka 11/7; 89-100 Nakło nad Notecią</w:t>
            </w:r>
          </w:p>
          <w:p w:rsidR="008513D6" w:rsidRDefault="008513D6" w:rsidP="00A1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color w:val="000000"/>
                <w:sz w:val="20"/>
                <w:szCs w:val="20"/>
              </w:rPr>
              <w:t>Duziak</w:t>
            </w:r>
            <w:proofErr w:type="spellEnd"/>
            <w:r>
              <w:rPr>
                <w:color w:val="000000"/>
                <w:sz w:val="20"/>
                <w:szCs w:val="20"/>
              </w:rPr>
              <w:t>, ul. Borowikowa 27/30; 81-080 Gdynia</w:t>
            </w:r>
          </w:p>
          <w:p w:rsidR="008513D6" w:rsidRDefault="008513D6" w:rsidP="00A1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Łukasz Głodowski, ul. Mikołaja Reja 1; 76-150 Darłowo</w:t>
            </w:r>
          </w:p>
          <w:p w:rsidR="008513D6" w:rsidRPr="00A11710" w:rsidRDefault="008513D6" w:rsidP="00A117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Jacek Rygiel, ul. Lutosławskiego 21; 76-150 Darłowo</w:t>
            </w:r>
          </w:p>
        </w:tc>
        <w:tc>
          <w:tcPr>
            <w:tcW w:w="2268" w:type="dxa"/>
          </w:tcPr>
          <w:p w:rsidR="008513D6" w:rsidRDefault="008513D6" w:rsidP="005930A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513D6" w:rsidRPr="005930AE" w:rsidRDefault="008513D6" w:rsidP="005930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20.450,00 zł</w:t>
            </w:r>
          </w:p>
        </w:tc>
      </w:tr>
    </w:tbl>
    <w:p w:rsidR="008D27F7" w:rsidRDefault="008D27F7" w:rsidP="008D27F7">
      <w:pPr>
        <w:spacing w:line="360" w:lineRule="auto"/>
        <w:jc w:val="both"/>
        <w:rPr>
          <w:b/>
          <w:color w:val="000000"/>
          <w:u w:val="single"/>
        </w:rPr>
      </w:pPr>
    </w:p>
    <w:p w:rsidR="00C66D02" w:rsidRDefault="00C66D02" w:rsidP="00D53B48">
      <w:pPr>
        <w:spacing w:line="360" w:lineRule="auto"/>
        <w:jc w:val="center"/>
        <w:rPr>
          <w:b/>
          <w:color w:val="000000"/>
          <w:u w:val="single"/>
        </w:rPr>
      </w:pPr>
    </w:p>
    <w:sectPr w:rsidR="00C66D02" w:rsidSect="00D55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89" w:rsidRDefault="00881089" w:rsidP="00FF0E50">
      <w:r>
        <w:separator/>
      </w:r>
    </w:p>
  </w:endnote>
  <w:endnote w:type="continuationSeparator" w:id="0">
    <w:p w:rsidR="00881089" w:rsidRDefault="00881089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48" w:rsidRDefault="00D53B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0F" w:rsidRDefault="00D53B48" w:rsidP="002F641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D3AB7B" wp14:editId="74665E01">
              <wp:simplePos x="0" y="0"/>
              <wp:positionH relativeFrom="column">
                <wp:posOffset>60960</wp:posOffset>
              </wp:positionH>
              <wp:positionV relativeFrom="paragraph">
                <wp:posOffset>-866140</wp:posOffset>
              </wp:positionV>
              <wp:extent cx="6294475" cy="1530424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4475" cy="153042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3B48" w:rsidRDefault="00D53B48" w:rsidP="00D53B4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D53B48" w:rsidRDefault="00D53B48" w:rsidP="00D53B4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69ED61" wp14:editId="34C44CE0">
                                <wp:extent cx="6198782" cy="956931"/>
                                <wp:effectExtent l="0" t="0" r="0" b="0"/>
                                <wp:docPr id="15" name="Obraz 15" descr="ciąg PO WER i UE k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" descr="ciąg PO WER i UE k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9942" cy="9586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53B48" w:rsidRDefault="00D53B48" w:rsidP="00D53B4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D53B48" w:rsidRDefault="00D53B48" w:rsidP="00D53B48">
                          <w:pPr>
                            <w:jc w:val="center"/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Projekt współfinansowany</w:t>
                          </w:r>
                          <w:r w:rsidRPr="00F4218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.8pt;margin-top:-68.2pt;width:495.65pt;height:12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" stroked="f">
              <v:textbox>
                <w:txbxContent>
                  <w:p w:rsidR="00D53B48" w:rsidRDefault="00D53B48" w:rsidP="00D53B4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bookmarkStart w:id="1" w:name="_GoBack"/>
                  </w:p>
                  <w:p w:rsidR="00D53B48" w:rsidRDefault="00D53B48" w:rsidP="00D53B4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69ED61" wp14:editId="34C44CE0">
                          <wp:extent cx="6198782" cy="956931"/>
                          <wp:effectExtent l="0" t="0" r="0" b="0"/>
                          <wp:docPr id="15" name="Obraz 15" descr="ciąg PO WER i UE k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" descr="ciąg PO WER i UE k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9942" cy="9586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53B48" w:rsidRDefault="00D53B48" w:rsidP="00D53B4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D53B48" w:rsidRDefault="00D53B48" w:rsidP="00D53B48">
                    <w:pPr>
                      <w:jc w:val="center"/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Projekt współfinansowany</w:t>
                    </w:r>
                    <w:r w:rsidRPr="00F42183">
                      <w:rPr>
                        <w:rFonts w:ascii="Calibri" w:hAnsi="Calibri"/>
                        <w:sz w:val="16"/>
                        <w:szCs w:val="16"/>
                      </w:rPr>
                      <w:t xml:space="preserve"> przez Unię Europejską w ramach Europejskiego Funduszu Społecznego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48" w:rsidRDefault="00D53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89" w:rsidRDefault="00881089" w:rsidP="00FF0E50">
      <w:r>
        <w:separator/>
      </w:r>
    </w:p>
  </w:footnote>
  <w:footnote w:type="continuationSeparator" w:id="0">
    <w:p w:rsidR="00881089" w:rsidRDefault="00881089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48" w:rsidRDefault="00D53B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18F" w:rsidRDefault="00A4718F">
    <w:pPr>
      <w:pStyle w:val="Nagwek"/>
    </w:pPr>
  </w:p>
  <w:p w:rsidR="00A4718F" w:rsidRDefault="00A4718F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B48" w:rsidRDefault="00D53B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6CF"/>
    <w:multiLevelType w:val="hybridMultilevel"/>
    <w:tmpl w:val="3F7E50B0"/>
    <w:lvl w:ilvl="0" w:tplc="CC8EE9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949"/>
    <w:multiLevelType w:val="hybridMultilevel"/>
    <w:tmpl w:val="7CECCC94"/>
    <w:lvl w:ilvl="0" w:tplc="9BBC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1F57"/>
    <w:multiLevelType w:val="hybridMultilevel"/>
    <w:tmpl w:val="117E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4594"/>
    <w:rsid w:val="00006BF1"/>
    <w:rsid w:val="000125F0"/>
    <w:rsid w:val="000137DA"/>
    <w:rsid w:val="00015813"/>
    <w:rsid w:val="0002350A"/>
    <w:rsid w:val="00052D6A"/>
    <w:rsid w:val="00064356"/>
    <w:rsid w:val="00065711"/>
    <w:rsid w:val="00072E7B"/>
    <w:rsid w:val="00096426"/>
    <w:rsid w:val="000B4781"/>
    <w:rsid w:val="000C1FD7"/>
    <w:rsid w:val="000C2916"/>
    <w:rsid w:val="000C797E"/>
    <w:rsid w:val="000D6732"/>
    <w:rsid w:val="000E3092"/>
    <w:rsid w:val="000E6CDC"/>
    <w:rsid w:val="00101EE8"/>
    <w:rsid w:val="00106C4F"/>
    <w:rsid w:val="00126741"/>
    <w:rsid w:val="00130EFF"/>
    <w:rsid w:val="0013393A"/>
    <w:rsid w:val="00141B9A"/>
    <w:rsid w:val="00161E25"/>
    <w:rsid w:val="001669D6"/>
    <w:rsid w:val="001678D0"/>
    <w:rsid w:val="00183B29"/>
    <w:rsid w:val="00186CF2"/>
    <w:rsid w:val="00187854"/>
    <w:rsid w:val="0019461E"/>
    <w:rsid w:val="001A7B99"/>
    <w:rsid w:val="001B71B5"/>
    <w:rsid w:val="001C0E76"/>
    <w:rsid w:val="001C6DE1"/>
    <w:rsid w:val="001D3FF5"/>
    <w:rsid w:val="001F2664"/>
    <w:rsid w:val="00201267"/>
    <w:rsid w:val="00226F0A"/>
    <w:rsid w:val="00231A01"/>
    <w:rsid w:val="00235002"/>
    <w:rsid w:val="00247C82"/>
    <w:rsid w:val="00252091"/>
    <w:rsid w:val="0025419A"/>
    <w:rsid w:val="00270314"/>
    <w:rsid w:val="00271DBC"/>
    <w:rsid w:val="00295459"/>
    <w:rsid w:val="002A3B1A"/>
    <w:rsid w:val="002C73D9"/>
    <w:rsid w:val="002E176F"/>
    <w:rsid w:val="002F02FC"/>
    <w:rsid w:val="002F5440"/>
    <w:rsid w:val="002F6419"/>
    <w:rsid w:val="00300C8C"/>
    <w:rsid w:val="003053BC"/>
    <w:rsid w:val="00307F0B"/>
    <w:rsid w:val="00307FD4"/>
    <w:rsid w:val="00314095"/>
    <w:rsid w:val="003219E0"/>
    <w:rsid w:val="00327AFF"/>
    <w:rsid w:val="003360C4"/>
    <w:rsid w:val="00345B5D"/>
    <w:rsid w:val="00367CAB"/>
    <w:rsid w:val="003B13E2"/>
    <w:rsid w:val="003E4576"/>
    <w:rsid w:val="003E4775"/>
    <w:rsid w:val="00454638"/>
    <w:rsid w:val="00470A61"/>
    <w:rsid w:val="00480242"/>
    <w:rsid w:val="004806E6"/>
    <w:rsid w:val="0048493A"/>
    <w:rsid w:val="00486DBA"/>
    <w:rsid w:val="00487108"/>
    <w:rsid w:val="004A2C56"/>
    <w:rsid w:val="004B04F2"/>
    <w:rsid w:val="004E1159"/>
    <w:rsid w:val="004E5CCB"/>
    <w:rsid w:val="004F4052"/>
    <w:rsid w:val="004F5FB5"/>
    <w:rsid w:val="004F6F3A"/>
    <w:rsid w:val="00505282"/>
    <w:rsid w:val="00514B1D"/>
    <w:rsid w:val="0052628B"/>
    <w:rsid w:val="00547B98"/>
    <w:rsid w:val="005554EB"/>
    <w:rsid w:val="0055705A"/>
    <w:rsid w:val="0056127D"/>
    <w:rsid w:val="005733B3"/>
    <w:rsid w:val="0057707F"/>
    <w:rsid w:val="0058178E"/>
    <w:rsid w:val="005836E2"/>
    <w:rsid w:val="005930AE"/>
    <w:rsid w:val="00594441"/>
    <w:rsid w:val="005A1374"/>
    <w:rsid w:val="005B4220"/>
    <w:rsid w:val="005C0D05"/>
    <w:rsid w:val="005C749C"/>
    <w:rsid w:val="005E1916"/>
    <w:rsid w:val="005E2140"/>
    <w:rsid w:val="005E37E1"/>
    <w:rsid w:val="005E437E"/>
    <w:rsid w:val="006054EF"/>
    <w:rsid w:val="00611CD8"/>
    <w:rsid w:val="00634671"/>
    <w:rsid w:val="00644F0A"/>
    <w:rsid w:val="00654754"/>
    <w:rsid w:val="00655D0F"/>
    <w:rsid w:val="006703EE"/>
    <w:rsid w:val="006932D6"/>
    <w:rsid w:val="00695B55"/>
    <w:rsid w:val="006D0C46"/>
    <w:rsid w:val="006D3F38"/>
    <w:rsid w:val="006E2442"/>
    <w:rsid w:val="006E6904"/>
    <w:rsid w:val="006E6DC4"/>
    <w:rsid w:val="006F3CE2"/>
    <w:rsid w:val="006F4C43"/>
    <w:rsid w:val="00720630"/>
    <w:rsid w:val="00721C03"/>
    <w:rsid w:val="007231E3"/>
    <w:rsid w:val="0075294A"/>
    <w:rsid w:val="00753F78"/>
    <w:rsid w:val="00773FED"/>
    <w:rsid w:val="0078370F"/>
    <w:rsid w:val="007A34FC"/>
    <w:rsid w:val="007C5B2D"/>
    <w:rsid w:val="007C6224"/>
    <w:rsid w:val="007F5499"/>
    <w:rsid w:val="007F6D03"/>
    <w:rsid w:val="007F739F"/>
    <w:rsid w:val="00805925"/>
    <w:rsid w:val="00807AD5"/>
    <w:rsid w:val="00811891"/>
    <w:rsid w:val="00814BF8"/>
    <w:rsid w:val="00815C42"/>
    <w:rsid w:val="008513D6"/>
    <w:rsid w:val="00853610"/>
    <w:rsid w:val="00855D26"/>
    <w:rsid w:val="008568D7"/>
    <w:rsid w:val="008650DA"/>
    <w:rsid w:val="00871F72"/>
    <w:rsid w:val="008748F8"/>
    <w:rsid w:val="00881089"/>
    <w:rsid w:val="00882A16"/>
    <w:rsid w:val="0089788E"/>
    <w:rsid w:val="008A323A"/>
    <w:rsid w:val="008B19CC"/>
    <w:rsid w:val="008B3640"/>
    <w:rsid w:val="008B7B6C"/>
    <w:rsid w:val="008C48C4"/>
    <w:rsid w:val="008D0132"/>
    <w:rsid w:val="008D27F7"/>
    <w:rsid w:val="008E34E0"/>
    <w:rsid w:val="008E4CD0"/>
    <w:rsid w:val="008E7B60"/>
    <w:rsid w:val="008F3380"/>
    <w:rsid w:val="0090151B"/>
    <w:rsid w:val="009128D5"/>
    <w:rsid w:val="009353D9"/>
    <w:rsid w:val="00951263"/>
    <w:rsid w:val="00974E11"/>
    <w:rsid w:val="00984408"/>
    <w:rsid w:val="009A1DD9"/>
    <w:rsid w:val="009A4F3E"/>
    <w:rsid w:val="009D4713"/>
    <w:rsid w:val="009E4A81"/>
    <w:rsid w:val="009F0BCB"/>
    <w:rsid w:val="00A01C50"/>
    <w:rsid w:val="00A11710"/>
    <w:rsid w:val="00A347A6"/>
    <w:rsid w:val="00A43D6D"/>
    <w:rsid w:val="00A4718F"/>
    <w:rsid w:val="00A651FB"/>
    <w:rsid w:val="00A70AFE"/>
    <w:rsid w:val="00A72D5B"/>
    <w:rsid w:val="00A7302C"/>
    <w:rsid w:val="00A80A79"/>
    <w:rsid w:val="00A83269"/>
    <w:rsid w:val="00A85943"/>
    <w:rsid w:val="00AB0D54"/>
    <w:rsid w:val="00AD6168"/>
    <w:rsid w:val="00AE404F"/>
    <w:rsid w:val="00AE6133"/>
    <w:rsid w:val="00AF19DD"/>
    <w:rsid w:val="00B06E61"/>
    <w:rsid w:val="00B45E83"/>
    <w:rsid w:val="00B506FB"/>
    <w:rsid w:val="00B77FAA"/>
    <w:rsid w:val="00B81FD9"/>
    <w:rsid w:val="00B9278C"/>
    <w:rsid w:val="00B96826"/>
    <w:rsid w:val="00B97AA1"/>
    <w:rsid w:val="00BD6F92"/>
    <w:rsid w:val="00BD7200"/>
    <w:rsid w:val="00BE2062"/>
    <w:rsid w:val="00BE2E40"/>
    <w:rsid w:val="00BF2DCE"/>
    <w:rsid w:val="00BF6CF4"/>
    <w:rsid w:val="00C0453B"/>
    <w:rsid w:val="00C14BC2"/>
    <w:rsid w:val="00C225B5"/>
    <w:rsid w:val="00C23F3F"/>
    <w:rsid w:val="00C30D21"/>
    <w:rsid w:val="00C40FF8"/>
    <w:rsid w:val="00C459EB"/>
    <w:rsid w:val="00C467A5"/>
    <w:rsid w:val="00C521D1"/>
    <w:rsid w:val="00C56FD1"/>
    <w:rsid w:val="00C66D02"/>
    <w:rsid w:val="00C77AA1"/>
    <w:rsid w:val="00C80AA1"/>
    <w:rsid w:val="00C87AD3"/>
    <w:rsid w:val="00C9176E"/>
    <w:rsid w:val="00C96207"/>
    <w:rsid w:val="00C9752C"/>
    <w:rsid w:val="00C977A5"/>
    <w:rsid w:val="00CA2FAF"/>
    <w:rsid w:val="00CB04F9"/>
    <w:rsid w:val="00CB4360"/>
    <w:rsid w:val="00CE5366"/>
    <w:rsid w:val="00CE55FE"/>
    <w:rsid w:val="00CF4322"/>
    <w:rsid w:val="00D03A90"/>
    <w:rsid w:val="00D05D0F"/>
    <w:rsid w:val="00D070D4"/>
    <w:rsid w:val="00D1581B"/>
    <w:rsid w:val="00D17D0A"/>
    <w:rsid w:val="00D45FC2"/>
    <w:rsid w:val="00D53B48"/>
    <w:rsid w:val="00D554BA"/>
    <w:rsid w:val="00D5710E"/>
    <w:rsid w:val="00D72E01"/>
    <w:rsid w:val="00D75A6A"/>
    <w:rsid w:val="00D813BF"/>
    <w:rsid w:val="00D905ED"/>
    <w:rsid w:val="00D96818"/>
    <w:rsid w:val="00DB7D5E"/>
    <w:rsid w:val="00DC08F2"/>
    <w:rsid w:val="00DD60CF"/>
    <w:rsid w:val="00DE0A93"/>
    <w:rsid w:val="00DE33BE"/>
    <w:rsid w:val="00DE52FA"/>
    <w:rsid w:val="00DE6958"/>
    <w:rsid w:val="00DE73FC"/>
    <w:rsid w:val="00E153CA"/>
    <w:rsid w:val="00E35EDF"/>
    <w:rsid w:val="00E41714"/>
    <w:rsid w:val="00E51B8C"/>
    <w:rsid w:val="00E51F8C"/>
    <w:rsid w:val="00E524A5"/>
    <w:rsid w:val="00E54033"/>
    <w:rsid w:val="00E569BA"/>
    <w:rsid w:val="00E708FF"/>
    <w:rsid w:val="00E84C35"/>
    <w:rsid w:val="00E90FBA"/>
    <w:rsid w:val="00EA13B0"/>
    <w:rsid w:val="00EB224D"/>
    <w:rsid w:val="00EC4657"/>
    <w:rsid w:val="00ED3BC9"/>
    <w:rsid w:val="00F25E0E"/>
    <w:rsid w:val="00F31BF0"/>
    <w:rsid w:val="00F31F24"/>
    <w:rsid w:val="00F35DC8"/>
    <w:rsid w:val="00F37A6E"/>
    <w:rsid w:val="00F4498E"/>
    <w:rsid w:val="00F558B0"/>
    <w:rsid w:val="00F82806"/>
    <w:rsid w:val="00FA2324"/>
    <w:rsid w:val="00FB0B75"/>
    <w:rsid w:val="00FB3156"/>
    <w:rsid w:val="00FC1993"/>
    <w:rsid w:val="00FD5503"/>
    <w:rsid w:val="00FD697D"/>
    <w:rsid w:val="00FD6CFC"/>
    <w:rsid w:val="00FD7DAE"/>
    <w:rsid w:val="00FE07E7"/>
    <w:rsid w:val="00FE0A68"/>
    <w:rsid w:val="00FF0E50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5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Anna Spryszyńska</cp:lastModifiedBy>
  <cp:revision>2</cp:revision>
  <cp:lastPrinted>2018-06-06T08:45:00Z</cp:lastPrinted>
  <dcterms:created xsi:type="dcterms:W3CDTF">2018-06-06T08:45:00Z</dcterms:created>
  <dcterms:modified xsi:type="dcterms:W3CDTF">2018-06-06T08:45:00Z</dcterms:modified>
</cp:coreProperties>
</file>